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BEA6" w14:textId="6F981B4A" w:rsidR="00634628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 xml:space="preserve">                                </w:t>
      </w:r>
      <w:r w:rsidR="00634628"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>40</w:t>
      </w:r>
      <w:r w:rsidR="00634628">
        <w:rPr>
          <w:rFonts w:ascii="Calibri-Bold" w:hAnsi="Calibri-Bold" w:cs="Calibri-Bold"/>
          <w:b/>
          <w:bCs/>
          <w:color w:val="000000"/>
          <w:kern w:val="0"/>
          <w:sz w:val="23"/>
          <w:szCs w:val="23"/>
        </w:rPr>
        <w:t xml:space="preserve">th </w:t>
      </w:r>
      <w:r w:rsidR="00634628"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>ANNIVERSARY RALLY</w:t>
      </w:r>
    </w:p>
    <w:p w14:paraId="3E31A159" w14:textId="602D859D" w:rsidR="00634628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 xml:space="preserve">                  </w:t>
      </w:r>
      <w:r w:rsidR="00634628"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>The RV Resort at Carolina Crossroads</w:t>
      </w:r>
    </w:p>
    <w:p w14:paraId="1107B245" w14:textId="4674A113" w:rsidR="00634628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 xml:space="preserve">                            </w:t>
      </w:r>
      <w:r w:rsidR="00634628"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>ROANOKE RAPIDS, NC 27870</w:t>
      </w:r>
    </w:p>
    <w:p w14:paraId="6F4EB9DC" w14:textId="77777777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>FRIDAY, SEPTEMBER 5</w:t>
      </w:r>
      <w:r>
        <w:rPr>
          <w:rFonts w:ascii="Calibri-Bold" w:hAnsi="Calibri-Bold" w:cs="Calibri-Bold"/>
          <w:b/>
          <w:bCs/>
          <w:color w:val="000000"/>
          <w:kern w:val="0"/>
          <w:sz w:val="23"/>
          <w:szCs w:val="23"/>
        </w:rPr>
        <w:t xml:space="preserve">TH </w:t>
      </w:r>
      <w:r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>thru SUNDAY, SEPTEMBER 7</w:t>
      </w:r>
      <w:r>
        <w:rPr>
          <w:rFonts w:ascii="Calibri-Bold" w:hAnsi="Calibri-Bold" w:cs="Calibri-Bold"/>
          <w:b/>
          <w:bCs/>
          <w:color w:val="000000"/>
          <w:kern w:val="0"/>
          <w:sz w:val="23"/>
          <w:szCs w:val="23"/>
        </w:rPr>
        <w:t>TH</w:t>
      </w:r>
      <w:r>
        <w:rPr>
          <w:rFonts w:ascii="Calibri-Bold" w:hAnsi="Calibri-Bold" w:cs="Calibri-Bold"/>
          <w:b/>
          <w:bCs/>
          <w:color w:val="000000"/>
          <w:kern w:val="0"/>
          <w:sz w:val="36"/>
          <w:szCs w:val="36"/>
        </w:rPr>
        <w:t>, 2025</w:t>
      </w:r>
    </w:p>
    <w:p w14:paraId="4E2BAF8B" w14:textId="77777777" w:rsidR="00491C72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BB0000"/>
          <w:kern w:val="0"/>
          <w:sz w:val="36"/>
          <w:szCs w:val="36"/>
        </w:rPr>
      </w:pPr>
    </w:p>
    <w:p w14:paraId="3A3D20FD" w14:textId="79CD2239" w:rsidR="00634628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BB0000"/>
          <w:kern w:val="0"/>
          <w:sz w:val="36"/>
          <w:szCs w:val="36"/>
        </w:rPr>
      </w:pPr>
      <w:r>
        <w:rPr>
          <w:rFonts w:ascii="Calibri-BoldItalic" w:hAnsi="Calibri-BoldItalic" w:cs="Calibri-BoldItalic"/>
          <w:b/>
          <w:bCs/>
          <w:i/>
          <w:iCs/>
          <w:color w:val="BB0000"/>
          <w:kern w:val="0"/>
          <w:sz w:val="36"/>
          <w:szCs w:val="36"/>
        </w:rPr>
        <w:t xml:space="preserve">                 </w:t>
      </w:r>
      <w:r w:rsidR="00634628">
        <w:rPr>
          <w:rFonts w:ascii="Calibri-BoldItalic" w:hAnsi="Calibri-BoldItalic" w:cs="Calibri-BoldItalic"/>
          <w:b/>
          <w:bCs/>
          <w:i/>
          <w:iCs/>
          <w:color w:val="BB0000"/>
          <w:kern w:val="0"/>
          <w:sz w:val="36"/>
          <w:szCs w:val="36"/>
        </w:rPr>
        <w:t>The deadline for registration is July 31st.</w:t>
      </w:r>
    </w:p>
    <w:p w14:paraId="56274B52" w14:textId="212DB97A" w:rsidR="00634628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BB0000"/>
          <w:kern w:val="0"/>
          <w:sz w:val="36"/>
          <w:szCs w:val="36"/>
        </w:rPr>
      </w:pPr>
      <w:r>
        <w:rPr>
          <w:rFonts w:ascii="Calibri-Bold" w:hAnsi="Calibri-Bold" w:cs="Calibri-Bold"/>
          <w:b/>
          <w:bCs/>
          <w:color w:val="BB0000"/>
          <w:kern w:val="0"/>
          <w:sz w:val="36"/>
          <w:szCs w:val="36"/>
        </w:rPr>
        <w:t xml:space="preserve">                    </w:t>
      </w:r>
      <w:r w:rsidR="00634628">
        <w:rPr>
          <w:rFonts w:ascii="Calibri-Bold" w:hAnsi="Calibri-Bold" w:cs="Calibri-Bold"/>
          <w:b/>
          <w:bCs/>
          <w:color w:val="BB0000"/>
          <w:kern w:val="0"/>
          <w:sz w:val="36"/>
          <w:szCs w:val="36"/>
        </w:rPr>
        <w:t>NO REFUNDS AFTER AUGUST 5, 2025</w:t>
      </w:r>
    </w:p>
    <w:p w14:paraId="3C817895" w14:textId="7D2870BC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RV 2 Adult </w:t>
      </w:r>
      <w:r w:rsidR="00491C72">
        <w:rPr>
          <w:rFonts w:ascii="Calibri" w:hAnsi="Calibri" w:cs="Calibri"/>
          <w:color w:val="000000"/>
          <w:kern w:val="0"/>
          <w:sz w:val="28"/>
          <w:szCs w:val="28"/>
        </w:rPr>
        <w:t xml:space="preserve">                                                                                </w:t>
      </w:r>
      <w:r>
        <w:rPr>
          <w:rFonts w:ascii="Calibri" w:hAnsi="Calibri" w:cs="Calibri"/>
          <w:color w:val="000000"/>
          <w:kern w:val="0"/>
          <w:sz w:val="28"/>
          <w:szCs w:val="28"/>
        </w:rPr>
        <w:t>$60.00 _____________</w:t>
      </w:r>
    </w:p>
    <w:p w14:paraId="4DFBC644" w14:textId="7EDA0287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RV 1 Adult </w:t>
      </w:r>
      <w:r w:rsidR="00491C72">
        <w:rPr>
          <w:rFonts w:ascii="Calibri" w:hAnsi="Calibri" w:cs="Calibri"/>
          <w:color w:val="000000"/>
          <w:kern w:val="0"/>
          <w:sz w:val="28"/>
          <w:szCs w:val="28"/>
        </w:rPr>
        <w:t xml:space="preserve">                                                                                </w:t>
      </w:r>
      <w:r>
        <w:rPr>
          <w:rFonts w:ascii="Calibri" w:hAnsi="Calibri" w:cs="Calibri"/>
          <w:color w:val="000000"/>
          <w:kern w:val="0"/>
          <w:sz w:val="28"/>
          <w:szCs w:val="28"/>
        </w:rPr>
        <w:t>$30.00 _____________</w:t>
      </w:r>
    </w:p>
    <w:p w14:paraId="4EF20C3F" w14:textId="37F0A22F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Children 12 and under Free </w:t>
      </w:r>
      <w:r w:rsidR="00491C72">
        <w:rPr>
          <w:rFonts w:ascii="Calibri" w:hAnsi="Calibri" w:cs="Calibri"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Calibri" w:hAnsi="Calibri" w:cs="Calibri"/>
          <w:color w:val="000000"/>
          <w:kern w:val="0"/>
          <w:sz w:val="28"/>
          <w:szCs w:val="28"/>
        </w:rPr>
        <w:t>How Many _______</w:t>
      </w:r>
    </w:p>
    <w:p w14:paraId="36CCBC28" w14:textId="1F94A62F" w:rsidR="00634628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</w:t>
      </w:r>
      <w:r w:rsidR="00634628">
        <w:rPr>
          <w:rFonts w:ascii="Calibri" w:hAnsi="Calibri" w:cs="Calibri"/>
          <w:color w:val="000000"/>
          <w:kern w:val="0"/>
          <w:sz w:val="28"/>
          <w:szCs w:val="28"/>
        </w:rPr>
        <w:t>Total _____________</w:t>
      </w:r>
    </w:p>
    <w:p w14:paraId="675B1A41" w14:textId="77777777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Name: _____________________________________________________________</w:t>
      </w:r>
    </w:p>
    <w:p w14:paraId="45A0B08F" w14:textId="77777777" w:rsidR="00491C72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2D0B13A5" w14:textId="40A238D6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Address: ___________________________________________________________</w:t>
      </w:r>
    </w:p>
    <w:p w14:paraId="71F246F1" w14:textId="77777777" w:rsidR="00491C72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1CFD673A" w14:textId="2A6B503F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City: ________________________________ State: _____ Zip Code: __________</w:t>
      </w:r>
    </w:p>
    <w:p w14:paraId="5441E7ED" w14:textId="77777777" w:rsidR="00491C72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406DDE15" w14:textId="76988562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Phone No's: __________________________ ____________________________</w:t>
      </w:r>
    </w:p>
    <w:p w14:paraId="54A2D0C9" w14:textId="77777777" w:rsidR="00491C72" w:rsidRDefault="00491C72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</w:p>
    <w:p w14:paraId="51EDA671" w14:textId="05309659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RV Make: __________________________________________________________</w:t>
      </w:r>
    </w:p>
    <w:p w14:paraId="25171C96" w14:textId="34049A51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 xml:space="preserve">Please make check or money order payable to </w:t>
      </w:r>
      <w:r>
        <w:rPr>
          <w:rFonts w:ascii="Calibri-Bold" w:hAnsi="Calibri-Bold" w:cs="Calibri-Bold"/>
          <w:b/>
          <w:bCs/>
          <w:color w:val="FF0000"/>
          <w:kern w:val="0"/>
          <w:sz w:val="48"/>
          <w:szCs w:val="48"/>
        </w:rPr>
        <w:t>Us Club</w:t>
      </w:r>
      <w:r w:rsidR="00491C72">
        <w:rPr>
          <w:rFonts w:ascii="Calibri-Bold" w:hAnsi="Calibri-Bold" w:cs="Calibri-Bold"/>
          <w:b/>
          <w:bCs/>
          <w:color w:val="FF0000"/>
          <w:kern w:val="0"/>
          <w:sz w:val="48"/>
          <w:szCs w:val="4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8"/>
          <w:szCs w:val="28"/>
        </w:rPr>
        <w:t>and mail to:</w:t>
      </w:r>
    </w:p>
    <w:p w14:paraId="02B070AD" w14:textId="77777777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Ethel Sterling</w:t>
      </w:r>
    </w:p>
    <w:p w14:paraId="45DF4994" w14:textId="77777777" w:rsidR="00634628" w:rsidRDefault="00634628" w:rsidP="006346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color w:val="000000"/>
          <w:kern w:val="0"/>
          <w:sz w:val="28"/>
          <w:szCs w:val="28"/>
        </w:rPr>
        <w:t>5735 N. Oakmont Drive</w:t>
      </w:r>
    </w:p>
    <w:p w14:paraId="5D4C3138" w14:textId="22169D78" w:rsidR="00D85E9D" w:rsidRDefault="00634628" w:rsidP="00634628">
      <w:r>
        <w:rPr>
          <w:rFonts w:ascii="Calibri" w:hAnsi="Calibri" w:cs="Calibri"/>
          <w:color w:val="000000"/>
          <w:kern w:val="0"/>
          <w:sz w:val="28"/>
          <w:szCs w:val="28"/>
        </w:rPr>
        <w:t>Beverly Hills, FL 34465</w:t>
      </w:r>
    </w:p>
    <w:sectPr w:rsidR="00D85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28"/>
    <w:rsid w:val="0008436A"/>
    <w:rsid w:val="00371FFE"/>
    <w:rsid w:val="003B3296"/>
    <w:rsid w:val="00491C72"/>
    <w:rsid w:val="00634628"/>
    <w:rsid w:val="007F6123"/>
    <w:rsid w:val="00A24C10"/>
    <w:rsid w:val="00D85E9D"/>
    <w:rsid w:val="00F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5B5A"/>
  <w15:chartTrackingRefBased/>
  <w15:docId w15:val="{664DDA16-4B71-4804-B962-82F586E5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6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6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6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6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Christmas</dc:creator>
  <cp:keywords/>
  <dc:description/>
  <cp:lastModifiedBy>william Christmas</cp:lastModifiedBy>
  <cp:revision>2</cp:revision>
  <dcterms:created xsi:type="dcterms:W3CDTF">2025-07-05T19:53:00Z</dcterms:created>
  <dcterms:modified xsi:type="dcterms:W3CDTF">2025-07-05T19:58:00Z</dcterms:modified>
</cp:coreProperties>
</file>